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8323" w14:textId="77777777" w:rsidR="00047208" w:rsidRPr="00F076A7" w:rsidRDefault="00047208" w:rsidP="0004720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076A7">
        <w:rPr>
          <w:rFonts w:asciiTheme="minorEastAsia" w:eastAsiaTheme="minorEastAsia" w:hAnsiTheme="minorEastAsia" w:hint="eastAsia"/>
          <w:color w:val="000000" w:themeColor="text1"/>
        </w:rPr>
        <w:t>（別紙２）</w:t>
      </w:r>
    </w:p>
    <w:p w14:paraId="0D8ECA15" w14:textId="77777777" w:rsidR="00047208" w:rsidRPr="00F076A7" w:rsidRDefault="00047208" w:rsidP="0004720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9EB3E7A" w14:textId="6581F731" w:rsidR="00047208" w:rsidRPr="00F076A7" w:rsidRDefault="00246F88" w:rsidP="00047208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-10"/>
          <w:sz w:val="28"/>
          <w:szCs w:val="28"/>
        </w:rPr>
      </w:pPr>
      <w:r w:rsidRPr="00F076A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令和</w:t>
      </w:r>
      <w:r w:rsidR="00854DE0" w:rsidRPr="00F076A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５</w:t>
      </w:r>
      <w:r w:rsidR="00047208" w:rsidRPr="00F076A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年度青森県指定管理鳥獣捕獲等事業委託業務企画提案内容</w:t>
      </w:r>
    </w:p>
    <w:p w14:paraId="10C8A6AA" w14:textId="77777777" w:rsidR="00047208" w:rsidRPr="00F076A7" w:rsidRDefault="00047208" w:rsidP="00047208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-1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977"/>
        <w:gridCol w:w="3112"/>
      </w:tblGrid>
      <w:tr w:rsidR="00F076A7" w:rsidRPr="00F076A7" w14:paraId="7CE023A8" w14:textId="77777777" w:rsidTr="00711CE2">
        <w:tc>
          <w:tcPr>
            <w:tcW w:w="3539" w:type="dxa"/>
            <w:gridSpan w:val="2"/>
          </w:tcPr>
          <w:p w14:paraId="7CAE8126" w14:textId="77777777" w:rsidR="00047208" w:rsidRPr="00F076A7" w:rsidRDefault="00047208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企画提案項目</w:t>
            </w:r>
          </w:p>
        </w:tc>
        <w:tc>
          <w:tcPr>
            <w:tcW w:w="2977" w:type="dxa"/>
          </w:tcPr>
          <w:p w14:paraId="4D9D9440" w14:textId="77777777" w:rsidR="00047208" w:rsidRPr="00F076A7" w:rsidRDefault="00047208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3112" w:type="dxa"/>
          </w:tcPr>
          <w:p w14:paraId="314D486C" w14:textId="77777777" w:rsidR="00047208" w:rsidRPr="00F076A7" w:rsidRDefault="00047208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設定理由</w:t>
            </w:r>
          </w:p>
        </w:tc>
      </w:tr>
      <w:tr w:rsidR="00F076A7" w:rsidRPr="00F076A7" w14:paraId="0DB1F4CF" w14:textId="77777777" w:rsidTr="00711CE2">
        <w:trPr>
          <w:trHeight w:val="1070"/>
        </w:trPr>
        <w:tc>
          <w:tcPr>
            <w:tcW w:w="1271" w:type="dxa"/>
            <w:vMerge w:val="restart"/>
          </w:tcPr>
          <w:p w14:paraId="3DC4EEB9" w14:textId="77777777" w:rsidR="008763B4" w:rsidRPr="00F076A7" w:rsidRDefault="008763B4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銃　猟</w:t>
            </w:r>
          </w:p>
        </w:tc>
        <w:tc>
          <w:tcPr>
            <w:tcW w:w="2268" w:type="dxa"/>
            <w:vMerge w:val="restart"/>
          </w:tcPr>
          <w:p w14:paraId="47071170" w14:textId="77777777" w:rsidR="008763B4" w:rsidRPr="00F076A7" w:rsidRDefault="008763B4" w:rsidP="008763B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捕獲体制</w:t>
            </w:r>
          </w:p>
          <w:p w14:paraId="7534D48B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・各市町村別</w:t>
            </w:r>
          </w:p>
          <w:p w14:paraId="06CAD70E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・猟法</w:t>
            </w:r>
          </w:p>
          <w:p w14:paraId="2EA8DF9F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・出猟人日等</w:t>
            </w:r>
          </w:p>
          <w:p w14:paraId="1F979EB2" w14:textId="77777777" w:rsidR="008763B4" w:rsidRPr="00F076A7" w:rsidRDefault="00CE10AE" w:rsidP="008763B4">
            <w:pPr>
              <w:widowControl/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・捕獲</w:t>
            </w:r>
            <w:r w:rsidR="008763B4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目標頭数等</w:t>
            </w:r>
          </w:p>
        </w:tc>
        <w:tc>
          <w:tcPr>
            <w:tcW w:w="2977" w:type="dxa"/>
          </w:tcPr>
          <w:p w14:paraId="16AFD487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○三八地域</w:t>
            </w:r>
          </w:p>
          <w:p w14:paraId="72790BEB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8CB1E26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13506150" w14:textId="77777777" w:rsidR="008763B4" w:rsidRPr="00F076A7" w:rsidRDefault="008763B4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3F087401" w14:textId="77777777" w:rsidTr="00711CE2">
        <w:trPr>
          <w:trHeight w:val="1105"/>
        </w:trPr>
        <w:tc>
          <w:tcPr>
            <w:tcW w:w="1271" w:type="dxa"/>
            <w:vMerge/>
          </w:tcPr>
          <w:p w14:paraId="7F096C42" w14:textId="77777777" w:rsidR="008763B4" w:rsidRPr="00F076A7" w:rsidRDefault="008763B4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78B0F9F" w14:textId="77777777" w:rsidR="008763B4" w:rsidRPr="00F076A7" w:rsidRDefault="008763B4" w:rsidP="008763B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</w:tcPr>
          <w:p w14:paraId="1CE3131E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○</w:t>
            </w:r>
            <w:r w:rsidR="005C6AC7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上北</w:t>
            </w: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地域</w:t>
            </w:r>
          </w:p>
          <w:p w14:paraId="4E611CE5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E9E6377" w14:textId="77777777" w:rsidR="008763B4" w:rsidRPr="00F076A7" w:rsidRDefault="008763B4" w:rsidP="008763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1D5ACA1D" w14:textId="77777777" w:rsidR="008763B4" w:rsidRPr="00F076A7" w:rsidRDefault="008763B4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11F2EA60" w14:textId="77777777" w:rsidTr="00610D4A">
        <w:trPr>
          <w:trHeight w:val="577"/>
        </w:trPr>
        <w:tc>
          <w:tcPr>
            <w:tcW w:w="1271" w:type="dxa"/>
            <w:vMerge/>
          </w:tcPr>
          <w:p w14:paraId="4257306A" w14:textId="77777777" w:rsidR="008763B4" w:rsidRPr="00F076A7" w:rsidRDefault="008763B4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25E93B7C" w14:textId="77777777" w:rsidR="008763B4" w:rsidRPr="00F076A7" w:rsidRDefault="008763B4" w:rsidP="008763B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捕獲時期</w:t>
            </w:r>
          </w:p>
        </w:tc>
        <w:tc>
          <w:tcPr>
            <w:tcW w:w="2977" w:type="dxa"/>
          </w:tcPr>
          <w:p w14:paraId="7F9BC9E0" w14:textId="77777777" w:rsidR="008763B4" w:rsidRPr="00F076A7" w:rsidRDefault="008763B4" w:rsidP="008763B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169CA1AB" w14:textId="77777777" w:rsidR="008763B4" w:rsidRPr="00F076A7" w:rsidRDefault="008763B4" w:rsidP="00336F5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3536C9C2" w14:textId="77777777" w:rsidTr="00711CE2">
        <w:trPr>
          <w:trHeight w:val="1077"/>
        </w:trPr>
        <w:tc>
          <w:tcPr>
            <w:tcW w:w="1271" w:type="dxa"/>
            <w:vMerge w:val="restart"/>
          </w:tcPr>
          <w:p w14:paraId="2F1622C4" w14:textId="77777777" w:rsidR="00610D4A" w:rsidRPr="00F076A7" w:rsidRDefault="00865FA6" w:rsidP="003410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わな</w:t>
            </w:r>
            <w:r w:rsidR="00610D4A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猟</w:t>
            </w:r>
          </w:p>
        </w:tc>
        <w:tc>
          <w:tcPr>
            <w:tcW w:w="2268" w:type="dxa"/>
            <w:vMerge w:val="restart"/>
          </w:tcPr>
          <w:p w14:paraId="7F409463" w14:textId="77777777" w:rsidR="00610D4A" w:rsidRPr="00F076A7" w:rsidRDefault="00610D4A" w:rsidP="003410F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捕獲体制</w:t>
            </w:r>
          </w:p>
          <w:p w14:paraId="6B899C56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・各市町村別</w:t>
            </w:r>
          </w:p>
          <w:p w14:paraId="193F918C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・猟法</w:t>
            </w:r>
          </w:p>
          <w:p w14:paraId="36BF568A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・出猟人日等</w:t>
            </w:r>
          </w:p>
          <w:p w14:paraId="6567CC30" w14:textId="77777777" w:rsidR="00610D4A" w:rsidRPr="00F076A7" w:rsidRDefault="00CE10AE" w:rsidP="002A15EB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・捕獲</w:t>
            </w:r>
            <w:r w:rsidR="00610D4A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目標頭数等</w:t>
            </w:r>
          </w:p>
        </w:tc>
        <w:tc>
          <w:tcPr>
            <w:tcW w:w="2977" w:type="dxa"/>
          </w:tcPr>
          <w:p w14:paraId="5A114865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○三八地域</w:t>
            </w:r>
          </w:p>
          <w:p w14:paraId="6413274D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D7A24B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6479F19C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27563BD9" w14:textId="77777777" w:rsidTr="00711CE2">
        <w:trPr>
          <w:trHeight w:val="1077"/>
        </w:trPr>
        <w:tc>
          <w:tcPr>
            <w:tcW w:w="1271" w:type="dxa"/>
            <w:vMerge/>
          </w:tcPr>
          <w:p w14:paraId="11E6FA63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5205272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</w:tcPr>
          <w:p w14:paraId="2407DF3E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○</w:t>
            </w:r>
            <w:r w:rsidR="005C6AC7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上北</w:t>
            </w: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地域</w:t>
            </w:r>
          </w:p>
          <w:p w14:paraId="5D0C22B7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59CB47A" w14:textId="77777777" w:rsidR="00610D4A" w:rsidRPr="00F076A7" w:rsidRDefault="00610D4A" w:rsidP="003410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57C478AC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3FBB5673" w14:textId="77777777" w:rsidTr="00610D4A">
        <w:trPr>
          <w:trHeight w:val="642"/>
        </w:trPr>
        <w:tc>
          <w:tcPr>
            <w:tcW w:w="1271" w:type="dxa"/>
            <w:vMerge/>
          </w:tcPr>
          <w:p w14:paraId="3242B3BF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43F67DE7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捕獲時期</w:t>
            </w:r>
          </w:p>
        </w:tc>
        <w:tc>
          <w:tcPr>
            <w:tcW w:w="2977" w:type="dxa"/>
          </w:tcPr>
          <w:p w14:paraId="6248E6C0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21C939CE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1845C9D8" w14:textId="77777777" w:rsidTr="00711CE2">
        <w:trPr>
          <w:trHeight w:val="1163"/>
        </w:trPr>
        <w:tc>
          <w:tcPr>
            <w:tcW w:w="1271" w:type="dxa"/>
            <w:vMerge w:val="restart"/>
          </w:tcPr>
          <w:p w14:paraId="10F03F9D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実績管理</w:t>
            </w:r>
          </w:p>
        </w:tc>
        <w:tc>
          <w:tcPr>
            <w:tcW w:w="2268" w:type="dxa"/>
          </w:tcPr>
          <w:p w14:paraId="6BC52899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報告方法</w:t>
            </w:r>
          </w:p>
          <w:p w14:paraId="05B36920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・時期</w:t>
            </w:r>
          </w:p>
          <w:p w14:paraId="4ED4A7B2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・報告様式</w:t>
            </w:r>
          </w:p>
        </w:tc>
        <w:tc>
          <w:tcPr>
            <w:tcW w:w="2977" w:type="dxa"/>
          </w:tcPr>
          <w:p w14:paraId="4F3244E9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568A720A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68AFF7CB" w14:textId="77777777" w:rsidTr="00711CE2">
        <w:trPr>
          <w:trHeight w:val="1279"/>
        </w:trPr>
        <w:tc>
          <w:tcPr>
            <w:tcW w:w="1271" w:type="dxa"/>
            <w:vMerge/>
          </w:tcPr>
          <w:p w14:paraId="485D1FA3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14:paraId="37938496" w14:textId="282CBF69" w:rsidR="003410F3" w:rsidRPr="00F076A7" w:rsidRDefault="00246F88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854DE0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r w:rsidR="003410F3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年度</w:t>
            </w:r>
            <w:r w:rsidR="00854DE0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指定管理鳥獣</w:t>
            </w:r>
            <w:r w:rsidR="003410F3"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生息状況調査委託業務への協力</w:t>
            </w:r>
          </w:p>
          <w:p w14:paraId="31523633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・報告様式</w:t>
            </w:r>
          </w:p>
          <w:p w14:paraId="39F615D9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・協力体制</w:t>
            </w:r>
          </w:p>
        </w:tc>
        <w:tc>
          <w:tcPr>
            <w:tcW w:w="2977" w:type="dxa"/>
          </w:tcPr>
          <w:p w14:paraId="30B0FF13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11363C32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76DEE7DB" w14:textId="77777777" w:rsidTr="00711CE2">
        <w:trPr>
          <w:trHeight w:val="1077"/>
        </w:trPr>
        <w:tc>
          <w:tcPr>
            <w:tcW w:w="1271" w:type="dxa"/>
          </w:tcPr>
          <w:p w14:paraId="41C21856" w14:textId="77777777" w:rsidR="003410F3" w:rsidRPr="00F076A7" w:rsidRDefault="003410F3" w:rsidP="003410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安全管理</w:t>
            </w:r>
          </w:p>
        </w:tc>
        <w:tc>
          <w:tcPr>
            <w:tcW w:w="2268" w:type="dxa"/>
          </w:tcPr>
          <w:p w14:paraId="4E2C832B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安全確保</w:t>
            </w:r>
          </w:p>
          <w:p w14:paraId="1CB0DFFD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・連絡体制</w:t>
            </w:r>
          </w:p>
          <w:p w14:paraId="488DBECE" w14:textId="77777777" w:rsidR="003410F3" w:rsidRPr="00F076A7" w:rsidRDefault="003410F3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・安全講習会</w:t>
            </w:r>
          </w:p>
        </w:tc>
        <w:tc>
          <w:tcPr>
            <w:tcW w:w="2977" w:type="dxa"/>
          </w:tcPr>
          <w:p w14:paraId="00DDD322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58F98136" w14:textId="77777777" w:rsidR="003410F3" w:rsidRPr="00F076A7" w:rsidRDefault="003410F3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076A7" w:rsidRPr="00F076A7" w14:paraId="6DE8F477" w14:textId="77777777" w:rsidTr="00711CE2">
        <w:trPr>
          <w:trHeight w:val="1077"/>
        </w:trPr>
        <w:tc>
          <w:tcPr>
            <w:tcW w:w="1271" w:type="dxa"/>
          </w:tcPr>
          <w:p w14:paraId="6071AFCC" w14:textId="77777777" w:rsidR="00610D4A" w:rsidRPr="00F076A7" w:rsidRDefault="00610D4A" w:rsidP="003410F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連絡調整</w:t>
            </w:r>
          </w:p>
        </w:tc>
        <w:tc>
          <w:tcPr>
            <w:tcW w:w="2268" w:type="dxa"/>
          </w:tcPr>
          <w:p w14:paraId="04720D0A" w14:textId="77777777" w:rsidR="00610D4A" w:rsidRPr="00F076A7" w:rsidRDefault="00610D4A" w:rsidP="003410F3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076A7">
              <w:rPr>
                <w:rFonts w:asciiTheme="minorEastAsia" w:eastAsiaTheme="minorEastAsia" w:hAnsiTheme="minorEastAsia" w:hint="eastAsia"/>
                <w:color w:val="000000" w:themeColor="text1"/>
              </w:rPr>
              <w:t>捕獲対象地域における市町村等との連絡体制</w:t>
            </w:r>
          </w:p>
        </w:tc>
        <w:tc>
          <w:tcPr>
            <w:tcW w:w="2977" w:type="dxa"/>
          </w:tcPr>
          <w:p w14:paraId="266AE9A3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12" w:type="dxa"/>
          </w:tcPr>
          <w:p w14:paraId="6E91E41C" w14:textId="77777777" w:rsidR="00610D4A" w:rsidRPr="00F076A7" w:rsidRDefault="00610D4A" w:rsidP="003410F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CF76175" w14:textId="77777777" w:rsidR="00047208" w:rsidRPr="00F076A7" w:rsidRDefault="00047208" w:rsidP="0004720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076A7">
        <w:rPr>
          <w:rFonts w:asciiTheme="minorEastAsia" w:eastAsiaTheme="minorEastAsia" w:hAnsiTheme="minorEastAsia" w:hint="eastAsia"/>
          <w:color w:val="000000" w:themeColor="text1"/>
        </w:rPr>
        <w:t>＊１　記載内容に合わせて適宜項目幅を調整してください（複数ページ可）</w:t>
      </w:r>
    </w:p>
    <w:p w14:paraId="59629274" w14:textId="77777777" w:rsidR="00047208" w:rsidRPr="00F076A7" w:rsidRDefault="00047208" w:rsidP="0004720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076A7">
        <w:rPr>
          <w:rFonts w:asciiTheme="minorEastAsia" w:eastAsiaTheme="minorEastAsia" w:hAnsiTheme="minorEastAsia" w:hint="eastAsia"/>
          <w:color w:val="000000" w:themeColor="text1"/>
        </w:rPr>
        <w:t>＊２　写真、図面、参考資料等は別途添付してください。</w:t>
      </w:r>
    </w:p>
    <w:sectPr w:rsidR="00047208" w:rsidRPr="00F076A7" w:rsidSect="00854DE0">
      <w:headerReference w:type="default" r:id="rId6"/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2592" w14:textId="77777777" w:rsidR="009E14E7" w:rsidRDefault="009E14E7" w:rsidP="00C44A38">
      <w:r>
        <w:separator/>
      </w:r>
    </w:p>
  </w:endnote>
  <w:endnote w:type="continuationSeparator" w:id="0">
    <w:p w14:paraId="73AB38D9" w14:textId="77777777" w:rsidR="009E14E7" w:rsidRDefault="009E14E7" w:rsidP="00C4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427659"/>
      <w:docPartObj>
        <w:docPartGallery w:val="Page Numbers (Bottom of Page)"/>
        <w:docPartUnique/>
      </w:docPartObj>
    </w:sdtPr>
    <w:sdtEndPr/>
    <w:sdtContent>
      <w:p w14:paraId="7732AA63" w14:textId="77777777" w:rsidR="009E14E7" w:rsidRDefault="009E14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42" w:rsidRPr="00F61742">
          <w:rPr>
            <w:noProof/>
            <w:lang w:val="ja-JP"/>
          </w:rPr>
          <w:t>2</w:t>
        </w:r>
        <w:r>
          <w:fldChar w:fldCharType="end"/>
        </w:r>
      </w:p>
    </w:sdtContent>
  </w:sdt>
  <w:p w14:paraId="6DBF9159" w14:textId="77777777" w:rsidR="009E14E7" w:rsidRDefault="009E1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5AE3" w14:textId="77777777" w:rsidR="009E14E7" w:rsidRDefault="009E14E7" w:rsidP="00C44A38">
      <w:r>
        <w:separator/>
      </w:r>
    </w:p>
  </w:footnote>
  <w:footnote w:type="continuationSeparator" w:id="0">
    <w:p w14:paraId="5FD93571" w14:textId="77777777" w:rsidR="009E14E7" w:rsidRDefault="009E14E7" w:rsidP="00C4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00F3" w14:textId="77777777" w:rsidR="009E14E7" w:rsidRDefault="009E14E7" w:rsidP="00C44A3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BB"/>
    <w:rsid w:val="00027A9F"/>
    <w:rsid w:val="00047208"/>
    <w:rsid w:val="00052A87"/>
    <w:rsid w:val="000B6E90"/>
    <w:rsid w:val="000E13D0"/>
    <w:rsid w:val="000F70DD"/>
    <w:rsid w:val="001312C7"/>
    <w:rsid w:val="00157B53"/>
    <w:rsid w:val="001D1B0D"/>
    <w:rsid w:val="001D40F1"/>
    <w:rsid w:val="001D59B8"/>
    <w:rsid w:val="001E1BB0"/>
    <w:rsid w:val="001E7800"/>
    <w:rsid w:val="0021290D"/>
    <w:rsid w:val="00246F88"/>
    <w:rsid w:val="00267337"/>
    <w:rsid w:val="00270C75"/>
    <w:rsid w:val="002A15EB"/>
    <w:rsid w:val="002B3C38"/>
    <w:rsid w:val="002E042F"/>
    <w:rsid w:val="003101C7"/>
    <w:rsid w:val="003410F3"/>
    <w:rsid w:val="0038492A"/>
    <w:rsid w:val="003F4A01"/>
    <w:rsid w:val="004124D8"/>
    <w:rsid w:val="004217BB"/>
    <w:rsid w:val="004B17D1"/>
    <w:rsid w:val="004C562A"/>
    <w:rsid w:val="005028B8"/>
    <w:rsid w:val="00525260"/>
    <w:rsid w:val="0053598D"/>
    <w:rsid w:val="005A208C"/>
    <w:rsid w:val="005C6AC7"/>
    <w:rsid w:val="005E1685"/>
    <w:rsid w:val="005F3C70"/>
    <w:rsid w:val="00610D4A"/>
    <w:rsid w:val="00615949"/>
    <w:rsid w:val="006209E0"/>
    <w:rsid w:val="00630DE7"/>
    <w:rsid w:val="006A5B6C"/>
    <w:rsid w:val="006A62F9"/>
    <w:rsid w:val="006C4153"/>
    <w:rsid w:val="006F3CAC"/>
    <w:rsid w:val="007101C8"/>
    <w:rsid w:val="00711CE2"/>
    <w:rsid w:val="00767671"/>
    <w:rsid w:val="007B17A3"/>
    <w:rsid w:val="00826254"/>
    <w:rsid w:val="00844208"/>
    <w:rsid w:val="00854DE0"/>
    <w:rsid w:val="00865FA6"/>
    <w:rsid w:val="008763B4"/>
    <w:rsid w:val="008A32E6"/>
    <w:rsid w:val="00906A45"/>
    <w:rsid w:val="0093120F"/>
    <w:rsid w:val="00945CB8"/>
    <w:rsid w:val="0097125F"/>
    <w:rsid w:val="00986CA5"/>
    <w:rsid w:val="009C2D1E"/>
    <w:rsid w:val="009E14E7"/>
    <w:rsid w:val="00A14131"/>
    <w:rsid w:val="00A25396"/>
    <w:rsid w:val="00A32082"/>
    <w:rsid w:val="00A34275"/>
    <w:rsid w:val="00A3463B"/>
    <w:rsid w:val="00A37B14"/>
    <w:rsid w:val="00A50A2C"/>
    <w:rsid w:val="00A5116C"/>
    <w:rsid w:val="00A857C4"/>
    <w:rsid w:val="00A95F15"/>
    <w:rsid w:val="00AD7DBB"/>
    <w:rsid w:val="00B16508"/>
    <w:rsid w:val="00B408EC"/>
    <w:rsid w:val="00B46847"/>
    <w:rsid w:val="00B649EC"/>
    <w:rsid w:val="00B72DEB"/>
    <w:rsid w:val="00B93092"/>
    <w:rsid w:val="00C22038"/>
    <w:rsid w:val="00C26C9F"/>
    <w:rsid w:val="00C33F59"/>
    <w:rsid w:val="00C44A38"/>
    <w:rsid w:val="00C909D4"/>
    <w:rsid w:val="00CB5B14"/>
    <w:rsid w:val="00CD7E33"/>
    <w:rsid w:val="00CE10AE"/>
    <w:rsid w:val="00D05A5C"/>
    <w:rsid w:val="00D80CA7"/>
    <w:rsid w:val="00D86E14"/>
    <w:rsid w:val="00DE3B86"/>
    <w:rsid w:val="00E2376B"/>
    <w:rsid w:val="00E614BD"/>
    <w:rsid w:val="00E90303"/>
    <w:rsid w:val="00EA6F15"/>
    <w:rsid w:val="00ED21E3"/>
    <w:rsid w:val="00ED4D06"/>
    <w:rsid w:val="00F076A7"/>
    <w:rsid w:val="00F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F2B21F"/>
  <w15:chartTrackingRefBased/>
  <w15:docId w15:val="{CE5DC958-9C33-4473-BFD9-E04F47B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3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44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3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85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57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4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53</cp:revision>
  <cp:lastPrinted>2023-08-30T04:12:00Z</cp:lastPrinted>
  <dcterms:created xsi:type="dcterms:W3CDTF">2019-05-23T08:36:00Z</dcterms:created>
  <dcterms:modified xsi:type="dcterms:W3CDTF">2023-08-30T06:31:00Z</dcterms:modified>
</cp:coreProperties>
</file>